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53D78" w14:textId="0F1FCD95" w:rsidR="00D96E51" w:rsidRPr="009A1E27" w:rsidRDefault="00D96E51" w:rsidP="00D96E51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Znak sprawy: </w:t>
      </w:r>
      <w:r w:rsidR="000D08C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OI.271.14.2024</w:t>
      </w:r>
    </w:p>
    <w:p w14:paraId="4993E88E" w14:textId="18D0A0F6" w:rsidR="00D96E51" w:rsidRPr="009A1E27" w:rsidRDefault="00D96E51" w:rsidP="00D96E51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9A1E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14:paraId="4A4D5FC2" w14:textId="77777777" w:rsidR="00D96E51" w:rsidRPr="009A1E27" w:rsidRDefault="00D96E51" w:rsidP="00D96E51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55F7CF5" w14:textId="77777777" w:rsidR="00D96E51" w:rsidRPr="009A1E27" w:rsidRDefault="00D96E51" w:rsidP="00D96E51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B497090" w14:textId="77777777" w:rsidR="00D96E51" w:rsidRPr="009A1E27" w:rsidRDefault="00D96E51" w:rsidP="00D96E51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1B700893" w14:textId="77777777" w:rsidR="00D96E51" w:rsidRDefault="00D96E51" w:rsidP="00D96E51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9A1E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405B516" w14:textId="77777777" w:rsidR="00D96E51" w:rsidRPr="009A1E27" w:rsidRDefault="00D96E51" w:rsidP="00D96E51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9A1E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47F989" w14:textId="77777777" w:rsidR="00D96E51" w:rsidRPr="00D96E51" w:rsidRDefault="00D96E51" w:rsidP="00D96E51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Wykonawca:</w:t>
      </w:r>
    </w:p>
    <w:p w14:paraId="113CBE43" w14:textId="77777777" w:rsidR="00D96E51" w:rsidRPr="00D96E51" w:rsidRDefault="00D96E51" w:rsidP="00D96E51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25BBA5F" w14:textId="77777777" w:rsidR="00D96E51" w:rsidRPr="00D96E51" w:rsidRDefault="00D96E51" w:rsidP="00D96E51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409CAE4" w14:textId="77777777" w:rsidR="00D96E51" w:rsidRPr="008122B5" w:rsidRDefault="00D96E51" w:rsidP="00D96E51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8122B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8122B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8122B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36B97AC0" w14:textId="77777777" w:rsidR="00D96E51" w:rsidRPr="00D96E51" w:rsidRDefault="00D96E51" w:rsidP="00D96E51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4A6DD36" w14:textId="77777777" w:rsidR="00D96E51" w:rsidRPr="00D96E51" w:rsidRDefault="00D96E51" w:rsidP="00D96E51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108122B5" w14:textId="77777777" w:rsidR="00D96E51" w:rsidRPr="00D96E51" w:rsidRDefault="00D96E51" w:rsidP="00D96E51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51D352C" w14:textId="77777777" w:rsidR="00D96E51" w:rsidRPr="00D96E51" w:rsidRDefault="00D96E51" w:rsidP="00D96E51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C8DB466" w14:textId="4BF88459" w:rsidR="00D96E51" w:rsidRPr="008122B5" w:rsidRDefault="00D96E51" w:rsidP="00D96E51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8122B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334E779C" w14:textId="77777777" w:rsidR="00D96E51" w:rsidRPr="00D96E51" w:rsidRDefault="00D96E51" w:rsidP="00D96E51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644F6B3E" w14:textId="77777777" w:rsidR="00D96E51" w:rsidRPr="00D96E51" w:rsidRDefault="00D96E51" w:rsidP="00D96E51">
      <w:pPr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D225FA" w14:textId="77777777" w:rsidR="00D96E51" w:rsidRPr="00D96E51" w:rsidRDefault="00D96E51" w:rsidP="00D96E51">
      <w:pPr>
        <w:pStyle w:val="Tekstpodstawowy"/>
        <w:spacing w:after="0" w:line="312" w:lineRule="auto"/>
        <w:jc w:val="center"/>
        <w:rPr>
          <w:b/>
          <w:sz w:val="28"/>
          <w:szCs w:val="28"/>
          <w:u w:val="single"/>
        </w:rPr>
      </w:pPr>
      <w:r w:rsidRPr="00D96E51">
        <w:rPr>
          <w:b/>
          <w:sz w:val="28"/>
          <w:szCs w:val="28"/>
          <w:u w:val="single"/>
        </w:rPr>
        <w:t>WYKAZ OSÓB</w:t>
      </w:r>
    </w:p>
    <w:p w14:paraId="7A07DCB5" w14:textId="77777777" w:rsidR="00D96E51" w:rsidRPr="00D96E51" w:rsidRDefault="00D96E51" w:rsidP="00D96E51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AAF362" w14:textId="7F61CA95" w:rsidR="00D96E51" w:rsidRPr="00D96E51" w:rsidRDefault="00D96E51" w:rsidP="00D96E51">
      <w:pPr>
        <w:pStyle w:val="NormalnyWeb1"/>
        <w:spacing w:before="0" w:after="0" w:line="312" w:lineRule="auto"/>
        <w:jc w:val="both"/>
        <w:rPr>
          <w:rFonts w:ascii="Times New Roman" w:hAnsi="Times New Roman" w:cs="Times New Roman"/>
          <w:b/>
          <w:bCs/>
        </w:rPr>
      </w:pPr>
      <w:r w:rsidRPr="00D96E51">
        <w:rPr>
          <w:rFonts w:ascii="Times New Roman" w:hAnsi="Times New Roman" w:cs="Times New Roman"/>
          <w:bCs/>
        </w:rPr>
        <w:t xml:space="preserve">Przedłożony na wezwanie Zamawiającego w celu wykazania spełniania warunku udziału w postępowaniu pn.: </w:t>
      </w:r>
      <w:r w:rsidRPr="000D08C1">
        <w:rPr>
          <w:rFonts w:ascii="Times New Roman" w:hAnsi="Times New Roman" w:cs="Times New Roman"/>
          <w:b/>
        </w:rPr>
        <w:t xml:space="preserve">Wzmocnienie systemu </w:t>
      </w:r>
      <w:proofErr w:type="spellStart"/>
      <w:r w:rsidRPr="000D08C1">
        <w:rPr>
          <w:rFonts w:ascii="Times New Roman" w:hAnsi="Times New Roman" w:cs="Times New Roman"/>
          <w:b/>
        </w:rPr>
        <w:t>cyberbezpieczeństwa</w:t>
      </w:r>
      <w:proofErr w:type="spellEnd"/>
      <w:r w:rsidRPr="000D08C1">
        <w:rPr>
          <w:rFonts w:ascii="Times New Roman" w:hAnsi="Times New Roman" w:cs="Times New Roman"/>
          <w:b/>
        </w:rPr>
        <w:t xml:space="preserve"> w wybranych jednostkach organizacyjnych Gminy Dukla</w:t>
      </w:r>
      <w:r w:rsidRPr="00D96E51">
        <w:rPr>
          <w:rFonts w:ascii="Times New Roman" w:hAnsi="Times New Roman" w:cs="Times New Roman"/>
          <w:b/>
        </w:rPr>
        <w:t xml:space="preserve"> </w:t>
      </w:r>
      <w:r w:rsidRPr="00D96E51">
        <w:rPr>
          <w:rFonts w:ascii="Times New Roman" w:hAnsi="Times New Roman" w:cs="Times New Roman"/>
          <w:bCs/>
        </w:rPr>
        <w:t>określonego rozdziale 6, ust. 6.2, pkt 6.2.4b) specyfikacji warunków zamówienia.</w:t>
      </w:r>
    </w:p>
    <w:p w14:paraId="2B47B22C" w14:textId="77777777" w:rsidR="00D96E51" w:rsidRPr="00D96E51" w:rsidRDefault="00D96E51" w:rsidP="00D96E51">
      <w:pPr>
        <w:pStyle w:val="Tekstpodstawowy"/>
        <w:spacing w:after="0" w:line="312" w:lineRule="auto"/>
        <w:rPr>
          <w:b/>
          <w:bCs/>
        </w:rPr>
      </w:pPr>
    </w:p>
    <w:tbl>
      <w:tblPr>
        <w:tblW w:w="103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5"/>
        <w:gridCol w:w="2313"/>
        <w:gridCol w:w="1724"/>
        <w:gridCol w:w="2593"/>
        <w:gridCol w:w="1742"/>
      </w:tblGrid>
      <w:tr w:rsidR="00D96E51" w:rsidRPr="00A515EC" w14:paraId="4AC343F1" w14:textId="77777777" w:rsidTr="00B82D95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88B04F8" w14:textId="77777777" w:rsidR="00D96E51" w:rsidRPr="00A515EC" w:rsidRDefault="00D96E51" w:rsidP="00D96E51">
            <w:pPr>
              <w:pStyle w:val="Bezodstpw1"/>
              <w:spacing w:line="312" w:lineRule="auto"/>
              <w:jc w:val="center"/>
            </w:pPr>
            <w:r w:rsidRPr="00A515EC">
              <w:t>Imię i nazwisko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84A86C6" w14:textId="77777777" w:rsidR="00D96E51" w:rsidRPr="00A515EC" w:rsidRDefault="00D96E51" w:rsidP="00D96E51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EC">
              <w:rPr>
                <w:rFonts w:ascii="Times New Roman" w:hAnsi="Times New Roman" w:cs="Times New Roman"/>
                <w:sz w:val="24"/>
                <w:szCs w:val="24"/>
              </w:rPr>
              <w:t>Funkcja</w:t>
            </w:r>
            <w:r w:rsidRPr="00A515EC">
              <w:rPr>
                <w:rFonts w:ascii="Times New Roman" w:hAnsi="Times New Roman" w:cs="Times New Roman"/>
                <w:sz w:val="24"/>
                <w:szCs w:val="24"/>
              </w:rPr>
              <w:br/>
              <w:t>w realizacji zamówienia</w:t>
            </w:r>
          </w:p>
          <w:p w14:paraId="2E2103F7" w14:textId="77777777" w:rsidR="00D96E51" w:rsidRPr="00A515EC" w:rsidRDefault="00D96E51" w:rsidP="00D96E51">
            <w:pPr>
              <w:pStyle w:val="Bezodstpw1"/>
              <w:spacing w:line="312" w:lineRule="auto"/>
              <w:jc w:val="center"/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A1F0C0" w14:textId="77777777" w:rsidR="00D96E51" w:rsidRPr="00A515EC" w:rsidRDefault="00D96E51" w:rsidP="00D96E51">
            <w:pPr>
              <w:pStyle w:val="Bezodstpw1"/>
              <w:spacing w:line="312" w:lineRule="auto"/>
              <w:jc w:val="center"/>
            </w:pPr>
            <w:r w:rsidRPr="00A515EC">
              <w:t>Zakres i okres doświadczenia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69DBD4F" w14:textId="77777777" w:rsidR="00D96E51" w:rsidRPr="00A515EC" w:rsidRDefault="00D96E51" w:rsidP="00D96E51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EC">
              <w:rPr>
                <w:rFonts w:ascii="Times New Roman" w:hAnsi="Times New Roman" w:cs="Times New Roman"/>
                <w:sz w:val="24"/>
                <w:szCs w:val="24"/>
              </w:rPr>
              <w:t>Opis posiadanych kwalifikacji zawodowych, wykształcenia, doświadczenia, informacje o wydaniu</w:t>
            </w:r>
          </w:p>
          <w:p w14:paraId="5C744515" w14:textId="77777777" w:rsidR="00D96E51" w:rsidRPr="00A515EC" w:rsidRDefault="00D96E51" w:rsidP="00D96E51">
            <w:pPr>
              <w:pStyle w:val="Bezodstpw1"/>
              <w:spacing w:line="312" w:lineRule="auto"/>
              <w:jc w:val="center"/>
            </w:pPr>
            <w:r w:rsidRPr="00A515EC">
              <w:t>uprawnień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8B181C" w14:textId="77777777" w:rsidR="00D96E51" w:rsidRPr="00A515EC" w:rsidRDefault="00D96E51" w:rsidP="00D96E51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EC">
              <w:rPr>
                <w:rFonts w:ascii="Times New Roman" w:hAnsi="Times New Roman" w:cs="Times New Roman"/>
                <w:sz w:val="24"/>
                <w:szCs w:val="24"/>
              </w:rPr>
              <w:t>Informacja o podstawie do dysponowania</w:t>
            </w:r>
          </w:p>
          <w:p w14:paraId="3A28D013" w14:textId="77777777" w:rsidR="00D96E51" w:rsidRPr="00A515EC" w:rsidRDefault="00D96E51" w:rsidP="00D96E51">
            <w:pPr>
              <w:pStyle w:val="Bezodstpw1"/>
              <w:spacing w:line="312" w:lineRule="auto"/>
              <w:jc w:val="center"/>
            </w:pPr>
            <w:r w:rsidRPr="00A515EC">
              <w:t>wskazanymi osobami – rodzaj umowy</w:t>
            </w:r>
          </w:p>
        </w:tc>
      </w:tr>
      <w:tr w:rsidR="00ED425F" w:rsidRPr="00A515EC" w14:paraId="7B698435" w14:textId="77777777" w:rsidTr="00B82D95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182AAC9" w14:textId="1A01D1AE" w:rsidR="00ED425F" w:rsidRPr="00A515EC" w:rsidRDefault="00ED425F" w:rsidP="00D96E51">
            <w:pPr>
              <w:pStyle w:val="Bezodstpw1"/>
              <w:spacing w:line="312" w:lineRule="auto"/>
              <w:jc w:val="center"/>
            </w:pPr>
            <w:r>
              <w:t>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CDEAE0C" w14:textId="52D5AD64" w:rsidR="00ED425F" w:rsidRPr="00A515EC" w:rsidRDefault="00ED425F" w:rsidP="00D96E51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C7D1B6" w14:textId="6A69C378" w:rsidR="00ED425F" w:rsidRPr="00A515EC" w:rsidRDefault="00ED425F" w:rsidP="00D96E51">
            <w:pPr>
              <w:pStyle w:val="Bezodstpw1"/>
              <w:spacing w:line="312" w:lineRule="auto"/>
              <w:jc w:val="center"/>
            </w:pPr>
            <w:r>
              <w:t>3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DC4F44E" w14:textId="767CD33E" w:rsidR="00ED425F" w:rsidRPr="00A515EC" w:rsidRDefault="00ED425F" w:rsidP="00D96E51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DD2F39" w14:textId="2DC0ED02" w:rsidR="00ED425F" w:rsidRPr="00A515EC" w:rsidRDefault="00ED425F" w:rsidP="00D96E51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6E51" w:rsidRPr="00D96E51" w14:paraId="12C99CCF" w14:textId="77777777" w:rsidTr="003D2C79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CE81A7" w14:textId="77777777" w:rsidR="00D96E51" w:rsidRPr="00346912" w:rsidRDefault="00D96E51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  <w:p w14:paraId="7250BAE2" w14:textId="77777777" w:rsidR="00D96E51" w:rsidRPr="00346912" w:rsidRDefault="00D96E51" w:rsidP="00D96E51">
            <w:pPr>
              <w:pStyle w:val="Tekstpodstawowy"/>
              <w:spacing w:after="0" w:line="312" w:lineRule="auto"/>
              <w:rPr>
                <w:b/>
                <w:bCs/>
              </w:rPr>
            </w:pPr>
          </w:p>
          <w:p w14:paraId="1E1E5A6D" w14:textId="77777777" w:rsidR="00D96E51" w:rsidRPr="00346912" w:rsidRDefault="00D96E51" w:rsidP="00D96E51">
            <w:pPr>
              <w:pStyle w:val="Tekstpodstawowy"/>
              <w:spacing w:after="0" w:line="312" w:lineRule="auto"/>
              <w:rPr>
                <w:b/>
                <w:bCs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7FD7D9" w14:textId="1AB1F684" w:rsidR="00D96E51" w:rsidRPr="00346912" w:rsidRDefault="00D96E51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  <w:r w:rsidRPr="00346912">
              <w:rPr>
                <w:bCs/>
              </w:rPr>
              <w:lastRenderedPageBreak/>
              <w:t xml:space="preserve">Koordynator </w:t>
            </w:r>
            <w:r w:rsidR="002E68FA">
              <w:rPr>
                <w:bCs/>
              </w:rPr>
              <w:t>(kierownik) projektu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867E9" w14:textId="77777777" w:rsidR="00D96E51" w:rsidRPr="00346912" w:rsidRDefault="00D96E51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074BCF" w14:textId="77777777" w:rsidR="00D96E51" w:rsidRPr="00346912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4691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Umiejętności i doświadczenie </w:t>
            </w:r>
            <w:r w:rsidRPr="0034691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potwierdzone udziałem w:</w:t>
            </w:r>
          </w:p>
          <w:p w14:paraId="6AF408E8" w14:textId="77777777" w:rsidR="00D96E51" w:rsidRPr="00346912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4691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 nazwa projektu:</w:t>
            </w:r>
          </w:p>
          <w:p w14:paraId="2F069BC7" w14:textId="77777777" w:rsidR="00D96E51" w:rsidRPr="00346912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4691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 rola w projekcie:</w:t>
            </w:r>
          </w:p>
          <w:p w14:paraId="2B92DF8F" w14:textId="38C4066E" w:rsidR="00D96E51" w:rsidRPr="00346912" w:rsidRDefault="00D96E51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  <w:r w:rsidRPr="00346912">
              <w:rPr>
                <w:lang w:eastAsia="pl-PL"/>
              </w:rPr>
              <w:t>- wartość projektu</w:t>
            </w:r>
            <w:r w:rsidR="00346912" w:rsidRPr="00346912">
              <w:rPr>
                <w:lang w:eastAsia="pl-PL"/>
              </w:rPr>
              <w:t>: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7489E" w14:textId="77777777" w:rsidR="00D96E51" w:rsidRPr="00346912" w:rsidRDefault="00D96E51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</w:tr>
      <w:tr w:rsidR="002E68FA" w:rsidRPr="00D96E51" w14:paraId="07ED2C3E" w14:textId="77777777" w:rsidTr="003D2C79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2FC0A5" w14:textId="77777777" w:rsidR="002E68FA" w:rsidRPr="00346912" w:rsidRDefault="002E68FA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FE459E" w14:textId="384ADCBA" w:rsidR="002E68FA" w:rsidRPr="002E68FA" w:rsidRDefault="002E68FA" w:rsidP="00D96E51">
            <w:pPr>
              <w:pStyle w:val="Tekstpodstawowy"/>
              <w:snapToGrid w:val="0"/>
              <w:spacing w:after="0" w:line="312" w:lineRule="auto"/>
            </w:pPr>
            <w:r w:rsidRPr="002E68FA">
              <w:t>Osoba do wykonania dokumentacji SZBI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1A9C5" w14:textId="77777777" w:rsidR="002E68FA" w:rsidRPr="00346912" w:rsidRDefault="002E68FA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59E8BB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Kwalifikacje potwierdzone certyfikatem lub zaświadczeniem:</w:t>
            </w:r>
          </w:p>
          <w:p w14:paraId="5A424DFC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dokument nr</w:t>
            </w:r>
          </w:p>
          <w:p w14:paraId="3CB6A6B9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- wydany przez </w:t>
            </w:r>
          </w:p>
          <w:p w14:paraId="4626C972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data wydania</w:t>
            </w:r>
          </w:p>
          <w:p w14:paraId="0D9ACF93" w14:textId="590AE3C5" w:rsidR="002E68FA" w:rsidRPr="00346912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data ważności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9E830" w14:textId="77777777" w:rsidR="002E68FA" w:rsidRPr="00346912" w:rsidRDefault="002E68FA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</w:tr>
      <w:tr w:rsidR="002E68FA" w:rsidRPr="00D96E51" w14:paraId="70B9422A" w14:textId="77777777" w:rsidTr="003D2C79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95CA5A" w14:textId="77777777" w:rsidR="002E68FA" w:rsidRPr="00346912" w:rsidRDefault="002E68FA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80B709" w14:textId="2A34DC43" w:rsidR="002E68FA" w:rsidRPr="00346912" w:rsidRDefault="002E68FA" w:rsidP="00D96E51">
            <w:pPr>
              <w:pStyle w:val="Tekstpodstawowy"/>
              <w:snapToGrid w:val="0"/>
              <w:spacing w:after="0" w:line="312" w:lineRule="auto"/>
              <w:rPr>
                <w:bCs/>
              </w:rPr>
            </w:pPr>
            <w:r w:rsidRPr="002E68FA">
              <w:t>Osoba do przeprowadzenia audytu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AB407" w14:textId="77777777" w:rsidR="002E68FA" w:rsidRPr="00346912" w:rsidRDefault="002E68FA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9ED193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Kwalifikacje potwierdzone certyfikatem lub zaświadczeniem:</w:t>
            </w:r>
          </w:p>
          <w:p w14:paraId="20DABEF5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dokument nr</w:t>
            </w:r>
          </w:p>
          <w:p w14:paraId="02DC8C95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- wydany przez </w:t>
            </w:r>
          </w:p>
          <w:p w14:paraId="6209DFDB" w14:textId="77777777" w:rsidR="002E68FA" w:rsidRPr="002E68FA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data wydania</w:t>
            </w:r>
          </w:p>
          <w:p w14:paraId="54D94FA0" w14:textId="2FDDC973" w:rsidR="002E68FA" w:rsidRPr="00346912" w:rsidRDefault="002E68FA" w:rsidP="002E68FA">
            <w:pPr>
              <w:pStyle w:val="Akapitzlist"/>
              <w:spacing w:line="312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data ważności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09A39" w14:textId="77777777" w:rsidR="002E68FA" w:rsidRPr="00346912" w:rsidRDefault="002E68FA" w:rsidP="00D96E51">
            <w:pPr>
              <w:pStyle w:val="Tekstpodstawowy"/>
              <w:snapToGrid w:val="0"/>
              <w:spacing w:after="0" w:line="312" w:lineRule="auto"/>
              <w:rPr>
                <w:b/>
                <w:bCs/>
              </w:rPr>
            </w:pPr>
          </w:p>
        </w:tc>
      </w:tr>
      <w:tr w:rsidR="002E68FA" w:rsidRPr="002E68FA" w14:paraId="3021D8C9" w14:textId="77777777" w:rsidTr="003D2C79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A9BA86" w14:textId="77777777" w:rsidR="00D96E51" w:rsidRPr="002E68FA" w:rsidRDefault="00D96E51" w:rsidP="00D96E51">
            <w:pPr>
              <w:pStyle w:val="Tekstpodstawowy"/>
              <w:snapToGrid w:val="0"/>
              <w:spacing w:after="0" w:line="312" w:lineRule="auto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6551B0" w14:textId="1C91225F" w:rsidR="00D96E51" w:rsidRPr="002E68FA" w:rsidRDefault="00D96E51" w:rsidP="00D96E51">
            <w:pPr>
              <w:pStyle w:val="Tekstpodstawowy"/>
              <w:snapToGrid w:val="0"/>
              <w:spacing w:after="0" w:line="312" w:lineRule="auto"/>
            </w:pPr>
            <w:r w:rsidRPr="002E68FA">
              <w:t xml:space="preserve">Osoba do wykonywania </w:t>
            </w:r>
            <w:r w:rsidR="00D915A1" w:rsidRPr="002E68FA">
              <w:t>podłączeń</w:t>
            </w:r>
            <w:r w:rsidRPr="002E68FA">
              <w:t xml:space="preserve"> elektrycznych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BB0D1" w14:textId="77777777" w:rsidR="00D96E51" w:rsidRPr="002E68FA" w:rsidRDefault="00D96E51" w:rsidP="00D96E51">
            <w:pPr>
              <w:pStyle w:val="Tekstpodstawowy"/>
              <w:snapToGrid w:val="0"/>
              <w:spacing w:after="0" w:line="312" w:lineRule="auto"/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BB20B7" w14:textId="77777777" w:rsidR="00D96E51" w:rsidRPr="002E68FA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Kwalifikacje potwierdzone certyfikatem lub zaświadczeniem:</w:t>
            </w:r>
          </w:p>
          <w:p w14:paraId="75E2B756" w14:textId="77777777" w:rsidR="00D96E51" w:rsidRPr="002E68FA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dokument nr</w:t>
            </w:r>
          </w:p>
          <w:p w14:paraId="15A05A8D" w14:textId="77777777" w:rsidR="00D96E51" w:rsidRPr="002E68FA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- wydany przez </w:t>
            </w:r>
          </w:p>
          <w:p w14:paraId="43BE93E3" w14:textId="77777777" w:rsidR="00D96E51" w:rsidRPr="002E68FA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data wydania</w:t>
            </w:r>
          </w:p>
          <w:p w14:paraId="013C3BF1" w14:textId="77777777" w:rsidR="00D96E51" w:rsidRPr="002E68FA" w:rsidRDefault="00D96E51" w:rsidP="00D96E51">
            <w:pPr>
              <w:pStyle w:val="Akapitzlist"/>
              <w:spacing w:line="312" w:lineRule="auto"/>
              <w:ind w:left="0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68FA">
              <w:rPr>
                <w:rFonts w:ascii="Times New Roman" w:eastAsia="Arial Narrow" w:hAnsi="Times New Roman" w:cs="Times New Roman"/>
                <w:sz w:val="24"/>
                <w:szCs w:val="24"/>
              </w:rPr>
              <w:t>- data ważności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4432C" w14:textId="77777777" w:rsidR="00D96E51" w:rsidRPr="002E68FA" w:rsidRDefault="00D96E51" w:rsidP="00D96E51">
            <w:pPr>
              <w:pStyle w:val="Tekstpodstawowy"/>
              <w:snapToGrid w:val="0"/>
              <w:spacing w:after="0" w:line="312" w:lineRule="auto"/>
            </w:pPr>
          </w:p>
        </w:tc>
      </w:tr>
    </w:tbl>
    <w:p w14:paraId="443A7A19" w14:textId="77777777" w:rsidR="00D96E51" w:rsidRPr="00D96E51" w:rsidRDefault="00D96E51" w:rsidP="00D96E51">
      <w:pPr>
        <w:pStyle w:val="Tekstpodstawowy"/>
        <w:spacing w:after="0" w:line="312" w:lineRule="auto"/>
      </w:pPr>
    </w:p>
    <w:p w14:paraId="126AEB39" w14:textId="77777777" w:rsidR="00D96E51" w:rsidRPr="00D96E51" w:rsidRDefault="00D96E51" w:rsidP="00D96E51">
      <w:pPr>
        <w:pStyle w:val="Bezodstpw"/>
        <w:spacing w:line="312" w:lineRule="auto"/>
        <w:ind w:left="-142" w:firstLine="0"/>
        <w:jc w:val="left"/>
        <w:rPr>
          <w:i/>
          <w:szCs w:val="24"/>
          <w:u w:val="single"/>
        </w:rPr>
      </w:pPr>
    </w:p>
    <w:p w14:paraId="2ACEB0E4" w14:textId="77777777" w:rsidR="00D96E51" w:rsidRPr="00D96E51" w:rsidRDefault="00D96E51" w:rsidP="00D96E51">
      <w:pPr>
        <w:keepNext/>
        <w:autoSpaceDE w:val="0"/>
        <w:autoSpaceDN w:val="0"/>
        <w:spacing w:after="0" w:line="312" w:lineRule="auto"/>
        <w:ind w:right="-108"/>
        <w:jc w:val="center"/>
        <w:outlineLvl w:val="8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pl-PL"/>
        </w:rPr>
      </w:pPr>
      <w:r w:rsidRPr="00D96E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lastRenderedPageBreak/>
        <w:t>Uwaga:</w:t>
      </w:r>
    </w:p>
    <w:p w14:paraId="5664E3BB" w14:textId="77777777" w:rsidR="00D96E51" w:rsidRPr="00D96E51" w:rsidRDefault="00D96E51" w:rsidP="00D96E51">
      <w:pPr>
        <w:keepNext/>
        <w:autoSpaceDE w:val="0"/>
        <w:autoSpaceDN w:val="0"/>
        <w:spacing w:after="0" w:line="312" w:lineRule="auto"/>
        <w:ind w:left="-142" w:right="-108"/>
        <w:outlineLvl w:val="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96E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D9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kolumnie 5 </w:t>
      </w:r>
      <w:r w:rsidRPr="00D96E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należy wpisać </w:t>
      </w:r>
      <w:r w:rsidRPr="00D9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D96E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zasób własny</w:t>
      </w:r>
      <w:r w:rsidRPr="00D9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D96E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</w:p>
    <w:p w14:paraId="77817304" w14:textId="77777777" w:rsidR="00D96E51" w:rsidRPr="00D96E51" w:rsidRDefault="00D96E51" w:rsidP="00D96E51">
      <w:pPr>
        <w:keepNext/>
        <w:autoSpaceDE w:val="0"/>
        <w:autoSpaceDN w:val="0"/>
        <w:spacing w:after="0" w:line="312" w:lineRule="auto"/>
        <w:ind w:left="-142" w:right="-108"/>
        <w:outlineLvl w:val="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C266AD9" w14:textId="77777777" w:rsidR="00D96E51" w:rsidRPr="00D96E51" w:rsidRDefault="00D96E51" w:rsidP="00D96E51">
      <w:pPr>
        <w:keepNext/>
        <w:autoSpaceDE w:val="0"/>
        <w:autoSpaceDN w:val="0"/>
        <w:spacing w:after="0" w:line="312" w:lineRule="auto"/>
        <w:ind w:left="-142" w:right="-108"/>
        <w:outlineLvl w:val="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96E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D9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kolumnie 5 </w:t>
      </w:r>
      <w:r w:rsidRPr="00D96E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należy wpisać</w:t>
      </w:r>
      <w:r w:rsidRPr="00D9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96E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„zasób udostępniony”</w:t>
      </w:r>
      <w:r w:rsidRPr="00D96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28DDCD31" w14:textId="77777777" w:rsidR="00D96E51" w:rsidRPr="00D96E51" w:rsidRDefault="00D96E51" w:rsidP="00D96E51">
      <w:pPr>
        <w:pStyle w:val="Bezodstpw"/>
        <w:spacing w:line="312" w:lineRule="auto"/>
        <w:ind w:left="-142" w:firstLine="0"/>
        <w:jc w:val="left"/>
        <w:rPr>
          <w:i/>
          <w:szCs w:val="24"/>
          <w:u w:val="single"/>
        </w:rPr>
      </w:pPr>
    </w:p>
    <w:p w14:paraId="601599C8" w14:textId="77777777" w:rsidR="00D96E51" w:rsidRPr="00D96E51" w:rsidRDefault="00D96E51" w:rsidP="00D96E51">
      <w:pPr>
        <w:pStyle w:val="Bezodstpw"/>
        <w:spacing w:line="312" w:lineRule="auto"/>
        <w:ind w:left="-142" w:firstLine="0"/>
        <w:jc w:val="left"/>
        <w:rPr>
          <w:i/>
          <w:szCs w:val="24"/>
          <w:u w:val="single"/>
        </w:rPr>
      </w:pPr>
    </w:p>
    <w:p w14:paraId="37B96459" w14:textId="77777777" w:rsidR="00D96E51" w:rsidRPr="00D96E51" w:rsidRDefault="00D96E51" w:rsidP="00D96E51">
      <w:pPr>
        <w:pStyle w:val="Bezodstpw"/>
        <w:spacing w:line="312" w:lineRule="auto"/>
        <w:ind w:left="-142" w:firstLine="0"/>
        <w:jc w:val="left"/>
        <w:rPr>
          <w:i/>
          <w:szCs w:val="24"/>
        </w:rPr>
      </w:pPr>
      <w:r w:rsidRPr="00D96E51">
        <w:rPr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5E4B8A3D" w14:textId="77777777" w:rsidR="00D96E51" w:rsidRPr="00D96E51" w:rsidRDefault="00D96E51" w:rsidP="00D96E51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03332F" w14:textId="77777777" w:rsidR="00D96E51" w:rsidRPr="00D96E51" w:rsidRDefault="00D96E51" w:rsidP="00D96E51">
      <w:pPr>
        <w:tabs>
          <w:tab w:val="left" w:pos="426"/>
        </w:tabs>
        <w:spacing w:after="0" w:line="312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7CCF5090" w14:textId="77777777" w:rsidR="00D96E51" w:rsidRPr="00D96E51" w:rsidRDefault="00D96E51" w:rsidP="00D96E5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96E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385290E2" w14:textId="77777777" w:rsidR="00D96E51" w:rsidRPr="00D155F7" w:rsidRDefault="00D96E51" w:rsidP="00D96E5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528D0F95" w14:textId="77777777" w:rsidR="00D96E51" w:rsidRPr="00D96E51" w:rsidRDefault="00D96E51" w:rsidP="00D96E5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BAD09" w14:textId="77777777" w:rsidR="00D96E51" w:rsidRPr="00D155F7" w:rsidRDefault="00D96E51" w:rsidP="00D96E5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5749E6F1" w14:textId="77777777" w:rsidR="00D96E51" w:rsidRPr="00D155F7" w:rsidRDefault="00D96E51" w:rsidP="00D96E51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492D9FFD" w14:textId="77777777" w:rsidR="00D96E51" w:rsidRPr="00D96E51" w:rsidRDefault="00D96E51" w:rsidP="00D96E51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E6E537A" w14:textId="765F9116" w:rsidR="005E2D59" w:rsidRPr="00D96E51" w:rsidRDefault="005E2D59" w:rsidP="00D96E51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6D005" w14:textId="048753FE" w:rsidR="001E6FDA" w:rsidRPr="00D96E51" w:rsidRDefault="001E6FDA" w:rsidP="00D96E51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DFAA2" w14:textId="1A73C358" w:rsidR="001E6FDA" w:rsidRPr="00D96E51" w:rsidRDefault="001E6FDA" w:rsidP="00D96E51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9C801" w14:textId="061AC1AF" w:rsidR="00FD4B1C" w:rsidRPr="00D96E51" w:rsidRDefault="00FD4B1C" w:rsidP="00D96E5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B84F897" w14:textId="4741A487" w:rsidR="00FD4B1C" w:rsidRPr="00D96E51" w:rsidRDefault="00FD4B1C" w:rsidP="00D96E51">
      <w:pPr>
        <w:tabs>
          <w:tab w:val="left" w:pos="5940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D96E51">
        <w:rPr>
          <w:rFonts w:ascii="Times New Roman" w:hAnsi="Times New Roman" w:cs="Times New Roman"/>
          <w:sz w:val="24"/>
          <w:szCs w:val="24"/>
        </w:rPr>
        <w:tab/>
      </w:r>
    </w:p>
    <w:sectPr w:rsidR="00FD4B1C" w:rsidRPr="00D96E51" w:rsidSect="00046ADD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BF65A" w14:textId="77777777" w:rsidR="008818CE" w:rsidRDefault="008818CE" w:rsidP="00B446A9">
      <w:pPr>
        <w:spacing w:after="0" w:line="240" w:lineRule="auto"/>
      </w:pPr>
      <w:r>
        <w:separator/>
      </w:r>
    </w:p>
  </w:endnote>
  <w:endnote w:type="continuationSeparator" w:id="0">
    <w:p w14:paraId="581390C8" w14:textId="77777777" w:rsidR="008818CE" w:rsidRDefault="008818CE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C8E58" w14:textId="77777777" w:rsidR="008818CE" w:rsidRDefault="008818CE" w:rsidP="00B446A9">
      <w:pPr>
        <w:spacing w:after="0" w:line="240" w:lineRule="auto"/>
      </w:pPr>
      <w:r>
        <w:separator/>
      </w:r>
    </w:p>
  </w:footnote>
  <w:footnote w:type="continuationSeparator" w:id="0">
    <w:p w14:paraId="32C598E5" w14:textId="77777777" w:rsidR="008818CE" w:rsidRDefault="008818CE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46ADD"/>
    <w:rsid w:val="00051771"/>
    <w:rsid w:val="000A247F"/>
    <w:rsid w:val="000D08C1"/>
    <w:rsid w:val="000F797D"/>
    <w:rsid w:val="00130D80"/>
    <w:rsid w:val="001665E8"/>
    <w:rsid w:val="001A5AF1"/>
    <w:rsid w:val="001E4FB4"/>
    <w:rsid w:val="001E6FDA"/>
    <w:rsid w:val="001F3364"/>
    <w:rsid w:val="00217BE3"/>
    <w:rsid w:val="00240588"/>
    <w:rsid w:val="002E68FA"/>
    <w:rsid w:val="002F4772"/>
    <w:rsid w:val="00312B5A"/>
    <w:rsid w:val="00320226"/>
    <w:rsid w:val="0032031C"/>
    <w:rsid w:val="00346912"/>
    <w:rsid w:val="003857E4"/>
    <w:rsid w:val="003C12F4"/>
    <w:rsid w:val="003D2C79"/>
    <w:rsid w:val="003F1444"/>
    <w:rsid w:val="003F749F"/>
    <w:rsid w:val="00414870"/>
    <w:rsid w:val="00415FCC"/>
    <w:rsid w:val="00424D89"/>
    <w:rsid w:val="004F3C8A"/>
    <w:rsid w:val="0050139B"/>
    <w:rsid w:val="005C56F0"/>
    <w:rsid w:val="005E2D59"/>
    <w:rsid w:val="0068178F"/>
    <w:rsid w:val="006B3F3A"/>
    <w:rsid w:val="006E159A"/>
    <w:rsid w:val="006F0779"/>
    <w:rsid w:val="00707ADE"/>
    <w:rsid w:val="00742C1E"/>
    <w:rsid w:val="00746952"/>
    <w:rsid w:val="00770BC4"/>
    <w:rsid w:val="00780F8D"/>
    <w:rsid w:val="00787EA6"/>
    <w:rsid w:val="007931C5"/>
    <w:rsid w:val="007E233F"/>
    <w:rsid w:val="008122B5"/>
    <w:rsid w:val="008818CE"/>
    <w:rsid w:val="008D07D6"/>
    <w:rsid w:val="008D68B4"/>
    <w:rsid w:val="00900CC6"/>
    <w:rsid w:val="00955E74"/>
    <w:rsid w:val="009C18CC"/>
    <w:rsid w:val="009C44E7"/>
    <w:rsid w:val="009D30AD"/>
    <w:rsid w:val="009E6DAD"/>
    <w:rsid w:val="00A11A69"/>
    <w:rsid w:val="00A244C3"/>
    <w:rsid w:val="00A515EC"/>
    <w:rsid w:val="00A53B59"/>
    <w:rsid w:val="00AD1D5E"/>
    <w:rsid w:val="00B446A9"/>
    <w:rsid w:val="00B571DF"/>
    <w:rsid w:val="00B57876"/>
    <w:rsid w:val="00B80D4C"/>
    <w:rsid w:val="00B82D95"/>
    <w:rsid w:val="00B87E37"/>
    <w:rsid w:val="00BB43D4"/>
    <w:rsid w:val="00BC3D55"/>
    <w:rsid w:val="00C34DDB"/>
    <w:rsid w:val="00C534B1"/>
    <w:rsid w:val="00CC4F00"/>
    <w:rsid w:val="00CD22CB"/>
    <w:rsid w:val="00CD3778"/>
    <w:rsid w:val="00CD5204"/>
    <w:rsid w:val="00CE5D25"/>
    <w:rsid w:val="00CF206F"/>
    <w:rsid w:val="00D155F7"/>
    <w:rsid w:val="00D444EE"/>
    <w:rsid w:val="00D65EE1"/>
    <w:rsid w:val="00D915A1"/>
    <w:rsid w:val="00D96E51"/>
    <w:rsid w:val="00DF1E94"/>
    <w:rsid w:val="00E0299B"/>
    <w:rsid w:val="00E536FD"/>
    <w:rsid w:val="00E745C4"/>
    <w:rsid w:val="00E85CB4"/>
    <w:rsid w:val="00ED425F"/>
    <w:rsid w:val="00EE329B"/>
    <w:rsid w:val="00F43C9D"/>
    <w:rsid w:val="00F47448"/>
    <w:rsid w:val="00F63853"/>
    <w:rsid w:val="00F678FB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List Paragraph,Akapit z listą BS,Asia 2  Akapit z listą,tekst normalny,CW_Lista,normalny tekst,Akapit z listą1,Kolorowa lista — akcent 11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Asia 2  Akapit z listą Znak,tekst normalny Znak"/>
    <w:link w:val="Akapitzlist"/>
    <w:uiPriority w:val="34"/>
    <w:qFormat/>
    <w:rsid w:val="00D96E51"/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rsid w:val="00D96E51"/>
    <w:pPr>
      <w:widowControl w:val="0"/>
      <w:suppressAutoHyphens/>
      <w:spacing w:after="120" w:line="100" w:lineRule="atLeast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96E51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D96E51"/>
    <w:pPr>
      <w:spacing w:before="100" w:after="119" w:line="100" w:lineRule="atLeast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Bezodstpw1">
    <w:name w:val="Bez odstępów1"/>
    <w:rsid w:val="00D96E51"/>
    <w:pPr>
      <w:suppressAutoHyphens/>
      <w:spacing w:after="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D96E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D96E5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2</cp:revision>
  <cp:lastPrinted>2022-10-07T10:02:00Z</cp:lastPrinted>
  <dcterms:created xsi:type="dcterms:W3CDTF">2024-04-09T05:52:00Z</dcterms:created>
  <dcterms:modified xsi:type="dcterms:W3CDTF">2024-09-24T11:06:00Z</dcterms:modified>
</cp:coreProperties>
</file>